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EF432B" w:rsidRDefault="00CA481F" w:rsidP="00BF26E6">
      <w:pPr>
        <w:pStyle w:val="a3"/>
        <w:suppressAutoHyphens/>
        <w:spacing w:after="0"/>
        <w:rPr>
          <w:spacing w:val="6"/>
        </w:rPr>
      </w:pPr>
      <w:r w:rsidRPr="00EF432B">
        <w:rPr>
          <w:spacing w:val="6"/>
        </w:rPr>
        <w:t>19</w:t>
      </w:r>
      <w:r w:rsidR="00BF26E6" w:rsidRPr="00EF432B">
        <w:rPr>
          <w:spacing w:val="6"/>
        </w:rPr>
        <w:t xml:space="preserve"> </w:t>
      </w:r>
      <w:r w:rsidR="00541DE1" w:rsidRPr="00EF432B">
        <w:rPr>
          <w:spacing w:val="6"/>
        </w:rPr>
        <w:t xml:space="preserve">августа </w:t>
      </w:r>
      <w:r w:rsidR="00BF26E6" w:rsidRPr="00EF432B">
        <w:rPr>
          <w:spacing w:val="6"/>
        </w:rPr>
        <w:t>2021 года</w:t>
      </w:r>
    </w:p>
    <w:p w:rsidR="00BF26E6" w:rsidRPr="00EF432B" w:rsidRDefault="00BF26E6" w:rsidP="00BF26E6">
      <w:pPr>
        <w:pStyle w:val="a3"/>
        <w:suppressAutoHyphens/>
        <w:spacing w:before="0" w:beforeAutospacing="0" w:after="0" w:afterAutospacing="0"/>
        <w:rPr>
          <w:spacing w:val="6"/>
        </w:rPr>
      </w:pPr>
      <w:r w:rsidRPr="00EF432B">
        <w:rPr>
          <w:spacing w:val="6"/>
        </w:rPr>
        <w:t>Пресс-релиз</w:t>
      </w:r>
    </w:p>
    <w:p w:rsidR="00BF26E6" w:rsidRPr="00EF432B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</w:rPr>
      </w:pPr>
    </w:p>
    <w:p w:rsidR="00541DE1" w:rsidRPr="00EF432B" w:rsidRDefault="00541DE1" w:rsidP="00541DE1">
      <w:pPr>
        <w:autoSpaceDE w:val="0"/>
        <w:autoSpaceDN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F432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НГТУ НЭТИ </w:t>
      </w:r>
      <w:r w:rsidR="00E2544E" w:rsidRPr="00EF432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нач</w:t>
      </w:r>
      <w:r w:rsidR="008026B8" w:rsidRPr="00EF432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нет новый учебный год в обычном</w:t>
      </w:r>
      <w:r w:rsidR="00E2544E" w:rsidRPr="00EF432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режиме</w:t>
      </w:r>
    </w:p>
    <w:p w:rsidR="00541DE1" w:rsidRPr="00EF432B" w:rsidRDefault="00541DE1" w:rsidP="00541DE1">
      <w:pPr>
        <w:autoSpaceDE w:val="0"/>
        <w:autoSpaceDN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1DE1" w:rsidRPr="00EF432B" w:rsidRDefault="00E2544E" w:rsidP="00541DE1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Ректорат НГТУ НЭТИ принял решение не вводить ограничений для студентов,</w:t>
      </w:r>
      <w:r w:rsidR="00C518E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прошедших вакцинацию против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F432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COVID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-19. </w:t>
      </w:r>
      <w:r w:rsidR="008026B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Новый учебный год начнется в 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традиционном</w:t>
      </w:r>
      <w:r w:rsidR="008026B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режиме, все студенты будут допущены до очных занятий с соблюдением</w:t>
      </w:r>
      <w:r w:rsidR="008426D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57F27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эпидемиологических</w:t>
      </w:r>
      <w:r w:rsidR="008026B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требований.</w:t>
      </w:r>
    </w:p>
    <w:p w:rsidR="008026B8" w:rsidRPr="00EF432B" w:rsidRDefault="008026B8" w:rsidP="00541DE1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432B" w:rsidRPr="00EF432B" w:rsidRDefault="008426DD" w:rsidP="00B57F27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«Принимая такое решение, мы руководствовались 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методическими указаниями Министерства науки и высшего образования РФ, 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комментариями </w:t>
      </w:r>
      <w:r w:rsidR="00B31292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bookmarkStart w:id="0" w:name="_GoBack"/>
      <w:bookmarkEnd w:id="0"/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инистра Валерия </w:t>
      </w:r>
      <w:proofErr w:type="spellStart"/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Фалькова</w:t>
      </w:r>
      <w:proofErr w:type="spellEnd"/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н</w:t>
      </w:r>
      <w:r w:rsidR="00F108F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едопустимости принудительной ва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кцинации. 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AB130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 полностью </w:t>
      </w:r>
      <w:r w:rsidR="00FD13D3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разделяем</w:t>
      </w:r>
      <w:r w:rsidR="00C518E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такую позицию: 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у вуза</w:t>
      </w:r>
      <w:r w:rsidR="00AB130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сейчас 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</w:t>
      </w:r>
      <w:r w:rsidR="00AB130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законных оснований, чтобы не допускать студентов до занятий по принципу</w:t>
      </w:r>
      <w:r w:rsidR="00C518E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32C85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отсутствия</w:t>
      </w:r>
      <w:r w:rsidR="00AB130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привив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ки против </w:t>
      </w:r>
      <w:proofErr w:type="spellStart"/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коронавирусной</w:t>
      </w:r>
      <w:proofErr w:type="spellEnd"/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инфекции</w:t>
      </w:r>
      <w:r w:rsidR="00AB130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EF432B" w:rsidRPr="00EF432B" w:rsidRDefault="00AB130D" w:rsidP="00B57F27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Вместе с тем мы </w:t>
      </w:r>
      <w:r w:rsidR="002E2BE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считаем, что вакцинация 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r w:rsidR="002E2BE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E2BE8" w:rsidRPr="00EF432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COVID</w:t>
      </w:r>
      <w:r w:rsidR="002E2BE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-19</w:t>
      </w:r>
      <w:r w:rsidR="00FD13D3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крайне</w:t>
      </w:r>
      <w:r w:rsidR="002E2BE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необходима и призываем всех студентов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преподавателей</w:t>
      </w:r>
      <w:r w:rsidR="002E2BE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проявить </w:t>
      </w:r>
      <w:r w:rsidR="00FD13D3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ответственность</w:t>
      </w:r>
      <w:r w:rsidR="002E2BE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не рисковать </w:t>
      </w:r>
      <w:r w:rsidR="00FD13D3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жизнью и здоровьем своих близких, </w:t>
      </w:r>
      <w:proofErr w:type="spellStart"/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одногруппников</w:t>
      </w:r>
      <w:proofErr w:type="spellEnd"/>
      <w:r w:rsidR="00FD13D3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коллег. Мы делаем все необходимое для формирования безопасных условий пребывания студентов и преподавателей на территории университета. </w:t>
      </w:r>
    </w:p>
    <w:p w:rsidR="00541DE1" w:rsidRPr="00EF432B" w:rsidRDefault="005D7C88" w:rsidP="00B57F27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того, б</w:t>
      </w:r>
      <w:r w:rsidR="0027353F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удет организован мониторинг 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ситуации с вакцинацией в отношении обучающихся и сотрудников университета</w:t>
      </w:r>
      <w:r w:rsidR="00FD13D3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</w:t>
      </w:r>
      <w:r w:rsid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="00FD13D3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объяснил решение проректор по учебной работе НГТУ НЭТИ Сергей Чернов.</w:t>
      </w:r>
    </w:p>
    <w:p w:rsidR="00B57F27" w:rsidRPr="00EF432B" w:rsidRDefault="00B57F27" w:rsidP="00B57F27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7F27" w:rsidRPr="00EF432B" w:rsidRDefault="00B57F27" w:rsidP="00B57F27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быстрого увеличения числа вакцинированных студентов в ближайшее время на территории кампуса НГТУ НЭТИ будут развернуты </w:t>
      </w:r>
      <w:r w:rsidR="005D7C8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дополнительные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пункт</w:t>
      </w:r>
      <w:r w:rsidR="005D7C8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вакцинации, где студенты </w:t>
      </w:r>
      <w:r w:rsidR="005D7C8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преподаватели 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смогут быстро и без очередей </w:t>
      </w:r>
      <w:r w:rsidR="005D7C8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вакцинацию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Эти </w:t>
      </w:r>
      <w:r w:rsidR="00632C85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точки 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станут дополнением к</w:t>
      </w:r>
      <w:r w:rsidR="00632C85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пункту в</w:t>
      </w:r>
      <w:r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32C85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поликлинике № 16</w:t>
      </w:r>
      <w:r w:rsidR="001A62CD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территории кампуса</w:t>
      </w:r>
      <w:r w:rsidR="00632C85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>, где студенты</w:t>
      </w:r>
      <w:r w:rsidR="000F5736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преподаватели</w:t>
      </w:r>
      <w:r w:rsidR="00632C85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НГТУ НЭТИ </w:t>
      </w:r>
      <w:r w:rsidR="005D7C88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уже </w:t>
      </w:r>
      <w:r w:rsidR="00632C85" w:rsidRPr="00EF4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получают прививки с начала федеральной прививочной кампании. </w:t>
      </w:r>
    </w:p>
    <w:p w:rsidR="00541DE1" w:rsidRDefault="00541DE1" w:rsidP="00CA5FA7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</w:p>
    <w:p w:rsidR="00BF26E6" w:rsidRDefault="00BF26E6" w:rsidP="00CA5FA7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6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1292">
              <w:fldChar w:fldCharType="begin"/>
            </w:r>
            <w:r w:rsidR="00B31292" w:rsidRPr="00B31292">
              <w:rPr>
                <w:lang w:val="en-US"/>
              </w:rPr>
              <w:instrText xml:space="preserve"> HYPERLINK "https://twitter.com/nstu_news" </w:instrText>
            </w:r>
            <w:r w:rsidR="00B31292">
              <w:fldChar w:fldCharType="separate"/>
            </w:r>
            <w:r w:rsidR="00BF26E6"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twitter.com/</w:t>
            </w:r>
            <w:proofErr w:type="spellStart"/>
            <w:r w:rsidR="00BF26E6"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nstu_news</w:t>
            </w:r>
            <w:proofErr w:type="spellEnd"/>
            <w:r w:rsidR="00B31292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1292">
              <w:fldChar w:fldCharType="begin"/>
            </w:r>
            <w:r w:rsidR="00B31292" w:rsidRPr="00B31292">
              <w:rPr>
                <w:lang w:val="en-US"/>
              </w:rPr>
              <w:instrText xml:space="preserve"> HYPERLINK "https://vk.com/nstu_vk" </w:instrText>
            </w:r>
            <w:r w:rsidR="00B31292">
              <w:fldChar w:fldCharType="separate"/>
            </w:r>
            <w:r w:rsidR="00BF26E6"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vk.com/</w:t>
            </w:r>
            <w:proofErr w:type="spellStart"/>
            <w:r w:rsidR="00BF26E6"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nstu_vk</w:t>
            </w:r>
            <w:proofErr w:type="spellEnd"/>
            <w:r w:rsidR="00B31292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1292">
              <w:fldChar w:fldCharType="begin"/>
            </w:r>
            <w:r w:rsidR="00B31292" w:rsidRPr="00B31292">
              <w:rPr>
                <w:lang w:val="en-US"/>
              </w:rPr>
              <w:instrText xml:space="preserve"> HYPERLINK "https://www.youtube.com/user/VideoNSTU" </w:instrText>
            </w:r>
            <w:r w:rsidR="00B31292">
              <w:fldChar w:fldCharType="separate"/>
            </w:r>
            <w:r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youtube.com/user/</w:t>
            </w:r>
            <w:proofErr w:type="spellStart"/>
            <w:r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VideoNSTU</w:t>
            </w:r>
            <w:proofErr w:type="spellEnd"/>
            <w:r w:rsidR="00B31292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1292">
              <w:fldChar w:fldCharType="begin"/>
            </w:r>
            <w:r w:rsidR="00B31292" w:rsidRPr="00B31292">
              <w:rPr>
                <w:lang w:val="en-US"/>
              </w:rPr>
              <w:instrText xml:space="preserve"> HYPERLINK "https://www.instagram.com/nstu_online/" </w:instrText>
            </w:r>
            <w:r w:rsidR="00B31292">
              <w:fldChar w:fldCharType="separate"/>
            </w:r>
            <w:r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instagram.com/</w:t>
            </w:r>
            <w:proofErr w:type="spellStart"/>
            <w:r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nstu_online</w:t>
            </w:r>
            <w:proofErr w:type="spellEnd"/>
            <w:r w:rsidR="00B31292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1292">
              <w:fldChar w:fldCharType="begin"/>
            </w:r>
            <w:r w:rsidR="00B31292" w:rsidRPr="00B31292">
              <w:rPr>
                <w:lang w:val="en-US"/>
              </w:rPr>
              <w:instrText xml:space="preserve"> HYPERLINK "http://www.nstu.ru/fotobank/" </w:instrText>
            </w:r>
            <w:r w:rsidR="00B31292">
              <w:fldChar w:fldCharType="separate"/>
            </w:r>
            <w:r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</w:t>
            </w:r>
            <w:proofErr w:type="spellStart"/>
            <w:r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fotobank</w:t>
            </w:r>
            <w:proofErr w:type="spellEnd"/>
            <w:r w:rsidR="00B31292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1292">
              <w:fldChar w:fldCharType="begin"/>
            </w:r>
            <w:r w:rsidR="00B31292" w:rsidRPr="00B31292">
              <w:rPr>
                <w:lang w:val="en-US"/>
              </w:rPr>
              <w:instrText xml:space="preserve"> HYPERLINK "http://www.nstu.ru/video/" </w:instrText>
            </w:r>
            <w:r w:rsidR="00B31292">
              <w:fldChar w:fldCharType="separate"/>
            </w:r>
            <w:r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nstu.ru/video</w:t>
            </w:r>
            <w:r w:rsidR="00B31292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1292">
              <w:fldChar w:fldCharType="begin"/>
            </w:r>
            <w:r w:rsidR="00B31292" w:rsidRPr="00B31292">
              <w:rPr>
                <w:lang w:val="en-US"/>
              </w:rPr>
              <w:instrText xml:space="preserve"> HYPERLINK "http://www.nstu.ru/news" </w:instrText>
            </w:r>
            <w:r w:rsidR="00B31292">
              <w:fldChar w:fldCharType="separate"/>
            </w:r>
            <w:r w:rsidR="00BF26E6"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nstu.ru/news</w:t>
            </w:r>
            <w:r w:rsidR="00B31292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1292">
              <w:fldChar w:fldCharType="begin"/>
            </w:r>
            <w:r w:rsidR="00B31292" w:rsidRPr="00B31292">
              <w:rPr>
                <w:lang w:val="en-US"/>
              </w:rPr>
              <w:instrText xml:space="preserve"> HYPERLINK "http://www.nstu.ru/pressreleases" </w:instrText>
            </w:r>
            <w:r w:rsidR="00B31292">
              <w:fldChar w:fldCharType="separate"/>
            </w:r>
            <w:r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</w:t>
            </w:r>
            <w:proofErr w:type="spellStart"/>
            <w:r w:rsidRPr="00C56C3B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pressreleases</w:t>
            </w:r>
            <w:proofErr w:type="spellEnd"/>
            <w:r w:rsidR="00B31292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EF432B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6094E"/>
    <w:rsid w:val="000F5736"/>
    <w:rsid w:val="0013701A"/>
    <w:rsid w:val="001746C8"/>
    <w:rsid w:val="001A62CD"/>
    <w:rsid w:val="001C1D4E"/>
    <w:rsid w:val="002316C5"/>
    <w:rsid w:val="0027353F"/>
    <w:rsid w:val="002E2BE8"/>
    <w:rsid w:val="002E5DB0"/>
    <w:rsid w:val="002E641A"/>
    <w:rsid w:val="00466586"/>
    <w:rsid w:val="00467FF5"/>
    <w:rsid w:val="004A2099"/>
    <w:rsid w:val="004A46EA"/>
    <w:rsid w:val="00541DE1"/>
    <w:rsid w:val="00580E13"/>
    <w:rsid w:val="005D7C88"/>
    <w:rsid w:val="005E6C1D"/>
    <w:rsid w:val="00614FED"/>
    <w:rsid w:val="006169A8"/>
    <w:rsid w:val="00632C85"/>
    <w:rsid w:val="00644FF8"/>
    <w:rsid w:val="006C6A6A"/>
    <w:rsid w:val="00731A09"/>
    <w:rsid w:val="007647CC"/>
    <w:rsid w:val="008026B8"/>
    <w:rsid w:val="00816CE7"/>
    <w:rsid w:val="008426DD"/>
    <w:rsid w:val="008E0EB0"/>
    <w:rsid w:val="009352E8"/>
    <w:rsid w:val="00A73311"/>
    <w:rsid w:val="00A77C4F"/>
    <w:rsid w:val="00A91228"/>
    <w:rsid w:val="00A91352"/>
    <w:rsid w:val="00AB130D"/>
    <w:rsid w:val="00B31292"/>
    <w:rsid w:val="00B57F27"/>
    <w:rsid w:val="00BF26E6"/>
    <w:rsid w:val="00C32030"/>
    <w:rsid w:val="00C44D60"/>
    <w:rsid w:val="00C518ED"/>
    <w:rsid w:val="00C6157C"/>
    <w:rsid w:val="00CA481F"/>
    <w:rsid w:val="00CA5392"/>
    <w:rsid w:val="00CA5FA7"/>
    <w:rsid w:val="00CE658D"/>
    <w:rsid w:val="00CF43C0"/>
    <w:rsid w:val="00DE3712"/>
    <w:rsid w:val="00E2544E"/>
    <w:rsid w:val="00E918B7"/>
    <w:rsid w:val="00EC0F03"/>
    <w:rsid w:val="00EE10B9"/>
    <w:rsid w:val="00EF432B"/>
    <w:rsid w:val="00F07BD1"/>
    <w:rsid w:val="00F108FF"/>
    <w:rsid w:val="00F5049E"/>
    <w:rsid w:val="00F61B35"/>
    <w:rsid w:val="00F97068"/>
    <w:rsid w:val="00FD13D3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09833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8.png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6.jpeg"/><Relationship Id="rId25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5.png"/><Relationship Id="rId23" Type="http://schemas.openxmlformats.org/officeDocument/2006/relationships/image" Target="media/image9.png"/><Relationship Id="rId28" Type="http://schemas.openxmlformats.org/officeDocument/2006/relationships/hyperlink" Target="http://nstu.ru/is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image" Target="media/image11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Пользователь Windows</cp:lastModifiedBy>
  <cp:revision>3</cp:revision>
  <dcterms:created xsi:type="dcterms:W3CDTF">2021-08-19T07:05:00Z</dcterms:created>
  <dcterms:modified xsi:type="dcterms:W3CDTF">2021-08-19T07:24:00Z</dcterms:modified>
</cp:coreProperties>
</file>